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56F41185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63978149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2029B9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2029B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183BD0">
        <w:rPr>
          <w:b/>
          <w:sz w:val="22"/>
          <w:szCs w:val="22"/>
        </w:rPr>
        <w:t>4</w:t>
      </w:r>
      <w:r w:rsidR="002029B9">
        <w:rPr>
          <w:b/>
          <w:sz w:val="22"/>
          <w:szCs w:val="22"/>
        </w:rPr>
        <w:t>59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77777777" w:rsidR="00152491" w:rsidRDefault="00891B92">
      <w:pPr>
        <w:ind w:right="6235"/>
        <w:jc w:val="both"/>
      </w:pPr>
      <w:r>
        <w:t>О разрешении на проведение универсальной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762A662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>», на основании заявления  Общества с ограниченной ответственностью</w:t>
      </w:r>
      <w:r w:rsidRPr="00891B92">
        <w:t xml:space="preserve"> </w:t>
      </w:r>
      <w:r>
        <w:t>«Фонд развития и поддержки сельского хозяйства» :</w:t>
      </w:r>
    </w:p>
    <w:p w14:paraId="29732A86" w14:textId="58ADC2F2" w:rsidR="00152491" w:rsidRDefault="00891B92">
      <w:pPr>
        <w:ind w:right="-1" w:firstLine="851"/>
        <w:contextualSpacing/>
        <w:jc w:val="both"/>
      </w:pPr>
      <w:r>
        <w:t>1. Разрешить Обществу с ограниченной ответственностью «Фонд развития</w:t>
      </w:r>
      <w:r w:rsidR="009B4522">
        <w:t xml:space="preserve">                </w:t>
      </w:r>
      <w:r>
        <w:t xml:space="preserve"> и поддержки сельского хозяйства»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продовольственных и непродовольственных  товаров (далее - ярмарка)  </w:t>
      </w:r>
      <w:r w:rsidR="002029B9">
        <w:rPr>
          <w:rStyle w:val="afd"/>
          <w:rFonts w:ascii="Times New Roman" w:eastAsia="Times New Roman" w:hAnsi="Times New Roman" w:cs="Times New Roman"/>
        </w:rPr>
        <w:t>22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183BD0">
        <w:rPr>
          <w:rStyle w:val="afd"/>
          <w:rFonts w:ascii="Times New Roman" w:eastAsia="Times New Roman" w:hAnsi="Times New Roman" w:cs="Times New Roman"/>
        </w:rPr>
        <w:t>июля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2F19FFC" w:rsidR="00152491" w:rsidRDefault="00891B92">
      <w:pPr>
        <w:ind w:right="-1" w:firstLine="851"/>
        <w:contextualSpacing/>
        <w:jc w:val="both"/>
      </w:pPr>
      <w:r>
        <w:t>2. Обществ</w:t>
      </w:r>
      <w:r w:rsidR="00791204">
        <w:t>у</w:t>
      </w:r>
      <w:r>
        <w:t xml:space="preserve"> с ограниченной ответственностью «Фонд развития и поддержки сельского хозяйства»: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1" w:name="sub_1004"/>
      <w:bookmarkEnd w:id="1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D2A8382" w14:textId="567243A2" w:rsidR="00152491" w:rsidRDefault="006623B1">
      <w:pPr>
        <w:tabs>
          <w:tab w:val="left" w:pos="0"/>
        </w:tabs>
        <w:jc w:val="both"/>
      </w:pPr>
      <w:r>
        <w:t>Глава Нязепетровского</w:t>
      </w:r>
      <w:r w:rsidR="008E4EB7">
        <w:t xml:space="preserve"> </w:t>
      </w:r>
      <w:r w:rsidR="00891B92">
        <w:t xml:space="preserve"> </w:t>
      </w:r>
    </w:p>
    <w:p w14:paraId="2303EB19" w14:textId="574F92B7" w:rsidR="00152491" w:rsidRDefault="006623B1">
      <w:pPr>
        <w:tabs>
          <w:tab w:val="left" w:pos="0"/>
        </w:tabs>
        <w:jc w:val="both"/>
      </w:pPr>
      <w:r>
        <w:t>муниципального округа</w:t>
      </w:r>
      <w:r w:rsidR="00891B92">
        <w:t xml:space="preserve">     </w:t>
      </w:r>
      <w:r w:rsidR="00891B92">
        <w:tab/>
      </w:r>
      <w:r w:rsidR="00891B92">
        <w:tab/>
      </w:r>
      <w:r w:rsidR="00891B92">
        <w:tab/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>
        <w:t xml:space="preserve">           </w:t>
      </w:r>
      <w:r w:rsidR="008E4EB7">
        <w:t xml:space="preserve">   </w:t>
      </w:r>
      <w:r w:rsidR="00891B92">
        <w:t xml:space="preserve"> </w:t>
      </w:r>
      <w:r>
        <w:t>С</w:t>
      </w:r>
      <w:r w:rsidR="00891B92">
        <w:t>.</w:t>
      </w:r>
      <w:r>
        <w:t>А</w:t>
      </w:r>
      <w:r w:rsidR="00891B92">
        <w:t>.</w:t>
      </w:r>
      <w:r w:rsidR="008E4EB7">
        <w:t xml:space="preserve"> К</w:t>
      </w:r>
      <w:r>
        <w:t>равцов</w:t>
      </w:r>
      <w:r w:rsidR="00891B92">
        <w:t xml:space="preserve"> </w:t>
      </w:r>
    </w:p>
    <w:p w14:paraId="685ED288" w14:textId="77777777" w:rsidR="00152491" w:rsidRDefault="00152491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26F6B19F" w14:textId="77777777" w:rsidR="00152491" w:rsidRDefault="00152491">
            <w:bookmarkStart w:id="2" w:name="_GoBack"/>
            <w:bookmarkEnd w:id="2"/>
          </w:p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2FD521FA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2029B9">
        <w:rPr>
          <w:rStyle w:val="afe"/>
          <w:rFonts w:ascii="Times New Roman" w:eastAsia="Times New Roman" w:hAnsi="Times New Roman" w:cs="Times New Roman"/>
          <w:b w:val="0"/>
          <w:color w:val="000000"/>
        </w:rPr>
        <w:t>08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2029B9">
        <w:rPr>
          <w:rStyle w:val="afe"/>
          <w:rFonts w:ascii="Times New Roman" w:eastAsia="Times New Roman" w:hAnsi="Times New Roman" w:cs="Times New Roman"/>
          <w:b w:val="0"/>
          <w:color w:val="000000"/>
        </w:rPr>
        <w:t>7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183BD0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 w:rsidR="002029B9">
        <w:rPr>
          <w:rStyle w:val="afe"/>
          <w:rFonts w:ascii="Times New Roman" w:eastAsia="Times New Roman" w:hAnsi="Times New Roman" w:cs="Times New Roman"/>
          <w:b w:val="0"/>
          <w:color w:val="000000"/>
        </w:rPr>
        <w:t>59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953BE"/>
    <w:rsid w:val="00152491"/>
    <w:rsid w:val="00183BD0"/>
    <w:rsid w:val="002029B9"/>
    <w:rsid w:val="00351810"/>
    <w:rsid w:val="00404EF6"/>
    <w:rsid w:val="004356BC"/>
    <w:rsid w:val="00526814"/>
    <w:rsid w:val="005D34F2"/>
    <w:rsid w:val="00607283"/>
    <w:rsid w:val="006623B1"/>
    <w:rsid w:val="00676E2F"/>
    <w:rsid w:val="006A613C"/>
    <w:rsid w:val="007415FE"/>
    <w:rsid w:val="00791204"/>
    <w:rsid w:val="007B2AFC"/>
    <w:rsid w:val="00823748"/>
    <w:rsid w:val="00891B92"/>
    <w:rsid w:val="008D05CA"/>
    <w:rsid w:val="008E4EB7"/>
    <w:rsid w:val="009150A8"/>
    <w:rsid w:val="00954CA2"/>
    <w:rsid w:val="009A7007"/>
    <w:rsid w:val="009A7F8B"/>
    <w:rsid w:val="009B4522"/>
    <w:rsid w:val="00BB5781"/>
    <w:rsid w:val="00BD6D5B"/>
    <w:rsid w:val="00C02371"/>
    <w:rsid w:val="00C4726D"/>
    <w:rsid w:val="00DE774C"/>
    <w:rsid w:val="00E41204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7B9C8-28E3-4DC6-B3DA-133ED4D1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8</cp:revision>
  <cp:lastPrinted>2025-07-08T10:25:00Z</cp:lastPrinted>
  <dcterms:created xsi:type="dcterms:W3CDTF">2025-06-17T03:52:00Z</dcterms:created>
  <dcterms:modified xsi:type="dcterms:W3CDTF">2025-07-11T08:58:00Z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